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F61B" w14:textId="77777777" w:rsidR="00551E51" w:rsidRDefault="00551E51" w:rsidP="0069113C">
      <w:pPr>
        <w:pStyle w:val="Standard"/>
        <w:jc w:val="both"/>
        <w:rPr>
          <w:sz w:val="28"/>
          <w:szCs w:val="28"/>
        </w:rPr>
      </w:pPr>
    </w:p>
    <w:p w14:paraId="5E853B08" w14:textId="77777777" w:rsidR="00551E51" w:rsidRDefault="009258BE" w:rsidP="0069113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Na Osnovni šoli Dušana Bordona Semedela-Koper, sta nas 23.4. 2025, obiskala Lea Sirk in Janez Skaza .</w:t>
      </w:r>
    </w:p>
    <w:p w14:paraId="383677DA" w14:textId="54109426" w:rsidR="00551E51" w:rsidRDefault="009258BE" w:rsidP="0069113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Njun nastop je bil tako dober, da sva z mojim novinarskim prijateljem</w:t>
      </w:r>
      <w:r w:rsidR="0069113C">
        <w:rPr>
          <w:sz w:val="28"/>
          <w:szCs w:val="28"/>
        </w:rPr>
        <w:t>,</w:t>
      </w:r>
    </w:p>
    <w:p w14:paraId="1CA0A6C9" w14:textId="77777777" w:rsidR="00551E51" w:rsidRDefault="009258BE" w:rsidP="0069113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gospe Lei Sirk zastavila nekaj vprašanj.</w:t>
      </w:r>
    </w:p>
    <w:p w14:paraId="46D793C9" w14:textId="6ABEBB78" w:rsidR="00551E51" w:rsidRDefault="00551E51" w:rsidP="0069113C">
      <w:pPr>
        <w:pStyle w:val="Standard"/>
        <w:rPr>
          <w:sz w:val="28"/>
          <w:szCs w:val="28"/>
        </w:rPr>
      </w:pPr>
    </w:p>
    <w:p w14:paraId="574D6F71" w14:textId="77777777" w:rsidR="00551E51" w:rsidRDefault="00551E51">
      <w:pPr>
        <w:pStyle w:val="Standard"/>
        <w:rPr>
          <w:sz w:val="28"/>
          <w:szCs w:val="28"/>
        </w:rPr>
      </w:pPr>
    </w:p>
    <w:p w14:paraId="50B931B1" w14:textId="77777777" w:rsidR="00551E51" w:rsidRDefault="009258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Mi vemo, da se ukvarjate s petjem, da imate svojo glasbeno šolo v Kopru. Toda kje in zakaj ste se izobrazili?</w:t>
      </w:r>
    </w:p>
    <w:p w14:paraId="6BB445DD" w14:textId="77777777" w:rsidR="00551E51" w:rsidRDefault="00551E51">
      <w:pPr>
        <w:pStyle w:val="Standard"/>
        <w:rPr>
          <w:sz w:val="28"/>
          <w:szCs w:val="28"/>
        </w:rPr>
      </w:pPr>
    </w:p>
    <w:p w14:paraId="7DE92512" w14:textId="77777777" w:rsidR="00551E51" w:rsidRDefault="009258B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»Sem izobražena flavtistka. Šolala sem se v tujini. Čez čas pa sem se  izšolala še za vokalno smer, sicer za moderno vokalno tehniko.«</w:t>
      </w:r>
    </w:p>
    <w:p w14:paraId="7440120E" w14:textId="77777777" w:rsidR="00551E51" w:rsidRDefault="00551E51">
      <w:pPr>
        <w:pStyle w:val="Standard"/>
        <w:rPr>
          <w:b/>
          <w:bCs/>
          <w:sz w:val="28"/>
          <w:szCs w:val="28"/>
        </w:rPr>
      </w:pPr>
    </w:p>
    <w:p w14:paraId="5901A04A" w14:textId="77777777" w:rsidR="00551E51" w:rsidRDefault="009258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Kako si razporejate čas z nastopi in glasbeno šolo? Imate kaj zaposlenih?</w:t>
      </w:r>
    </w:p>
    <w:p w14:paraId="2E6F24CE" w14:textId="77777777" w:rsidR="00551E51" w:rsidRDefault="00551E51">
      <w:pPr>
        <w:pStyle w:val="Standard"/>
        <w:rPr>
          <w:sz w:val="28"/>
          <w:szCs w:val="28"/>
        </w:rPr>
      </w:pPr>
    </w:p>
    <w:p w14:paraId="78E3B837" w14:textId="77777777" w:rsidR="00551E51" w:rsidRDefault="009258B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»Težko si razporejam čas. Mnoge nastope  imam čez vikend in v glasbeni šoli učim med tednom.«</w:t>
      </w:r>
    </w:p>
    <w:p w14:paraId="531F1DD3" w14:textId="77777777" w:rsidR="00551E51" w:rsidRDefault="00551E51">
      <w:pPr>
        <w:pStyle w:val="Standard"/>
        <w:rPr>
          <w:b/>
          <w:bCs/>
          <w:sz w:val="28"/>
          <w:szCs w:val="28"/>
        </w:rPr>
      </w:pPr>
    </w:p>
    <w:p w14:paraId="6BC80DA1" w14:textId="77777777" w:rsidR="00551E51" w:rsidRDefault="009258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Ali imate kaj treme pred nastopi?</w:t>
      </w:r>
    </w:p>
    <w:p w14:paraId="74BFBB7E" w14:textId="77777777" w:rsidR="00551E51" w:rsidRDefault="00551E51">
      <w:pPr>
        <w:pStyle w:val="Standard"/>
        <w:rPr>
          <w:sz w:val="28"/>
          <w:szCs w:val="28"/>
        </w:rPr>
      </w:pPr>
    </w:p>
    <w:p w14:paraId="7A88C116" w14:textId="77777777" w:rsidR="00551E51" w:rsidRDefault="009258B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»Ne, imam pa metuljčke v trebuhu, ki pa so zaradi pričakovanja.«</w:t>
      </w:r>
    </w:p>
    <w:p w14:paraId="6B6473FB" w14:textId="77777777" w:rsidR="00551E51" w:rsidRDefault="00551E51">
      <w:pPr>
        <w:pStyle w:val="Standard"/>
        <w:rPr>
          <w:b/>
          <w:bCs/>
          <w:sz w:val="28"/>
          <w:szCs w:val="28"/>
        </w:rPr>
      </w:pPr>
    </w:p>
    <w:p w14:paraId="07C2624B" w14:textId="77777777" w:rsidR="00551E51" w:rsidRDefault="009258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Kakšen pa je občutek na velikih evropskih odrih?</w:t>
      </w:r>
    </w:p>
    <w:p w14:paraId="47417F55" w14:textId="77777777" w:rsidR="00551E51" w:rsidRDefault="00551E51">
      <w:pPr>
        <w:pStyle w:val="Standard"/>
        <w:rPr>
          <w:sz w:val="28"/>
          <w:szCs w:val="28"/>
        </w:rPr>
      </w:pPr>
    </w:p>
    <w:p w14:paraId="36BEC08A" w14:textId="77777777" w:rsidR="00551E51" w:rsidRDefault="009258B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»Na takih odrih je nor občutek!«</w:t>
      </w:r>
    </w:p>
    <w:p w14:paraId="4EED2DBF" w14:textId="77777777" w:rsidR="00551E51" w:rsidRDefault="00551E51">
      <w:pPr>
        <w:pStyle w:val="Standard"/>
        <w:rPr>
          <w:b/>
          <w:bCs/>
          <w:sz w:val="28"/>
          <w:szCs w:val="28"/>
        </w:rPr>
      </w:pPr>
    </w:p>
    <w:p w14:paraId="7C00DA64" w14:textId="77777777" w:rsidR="00551E51" w:rsidRDefault="009258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Ali je bilo kaj negativnega, ko ste bili na </w:t>
      </w:r>
      <w:proofErr w:type="spellStart"/>
      <w:r>
        <w:rPr>
          <w:sz w:val="28"/>
          <w:szCs w:val="28"/>
        </w:rPr>
        <w:t>Evroviziji</w:t>
      </w:r>
      <w:proofErr w:type="spellEnd"/>
      <w:r>
        <w:rPr>
          <w:sz w:val="28"/>
          <w:szCs w:val="28"/>
        </w:rPr>
        <w:t>? Vas je bilo kaj strah že na Emi?</w:t>
      </w:r>
    </w:p>
    <w:p w14:paraId="47C71EA5" w14:textId="77777777" w:rsidR="00551E51" w:rsidRDefault="00551E51">
      <w:pPr>
        <w:pStyle w:val="Standard"/>
        <w:rPr>
          <w:sz w:val="28"/>
          <w:szCs w:val="28"/>
        </w:rPr>
      </w:pPr>
    </w:p>
    <w:p w14:paraId="3CEF8492" w14:textId="77777777" w:rsidR="00551E51" w:rsidRDefault="009258B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»Ne, bila sem 100-odstotno prepričana v svojo točko, v svoj nastop. Ni me bilo ničesar strah.«</w:t>
      </w:r>
    </w:p>
    <w:p w14:paraId="4BBDACB4" w14:textId="77777777" w:rsidR="00551E51" w:rsidRDefault="00551E51">
      <w:pPr>
        <w:pStyle w:val="Standard"/>
        <w:rPr>
          <w:b/>
          <w:bCs/>
          <w:sz w:val="28"/>
          <w:szCs w:val="28"/>
        </w:rPr>
      </w:pPr>
    </w:p>
    <w:p w14:paraId="46976329" w14:textId="77777777" w:rsidR="00551E51" w:rsidRDefault="009258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Kako ohranjate glas, da ni hripav? Imate kakšno razpršilo ali način dihanja, ki sprosti glasilke?</w:t>
      </w:r>
    </w:p>
    <w:p w14:paraId="38C3F9B5" w14:textId="77777777" w:rsidR="00551E51" w:rsidRDefault="00551E51">
      <w:pPr>
        <w:pStyle w:val="Standard"/>
        <w:rPr>
          <w:sz w:val="28"/>
          <w:szCs w:val="28"/>
        </w:rPr>
      </w:pPr>
    </w:p>
    <w:p w14:paraId="514F581D" w14:textId="77777777" w:rsidR="00551E51" w:rsidRDefault="009258B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»Zato pa sem se izobrazila. Torej, imam svoj poseben način negovanja glasilk. Toda vedno morajo biti glasilke pred petjem ogrete.«</w:t>
      </w:r>
    </w:p>
    <w:p w14:paraId="6BF435B0" w14:textId="77777777" w:rsidR="00551E51" w:rsidRDefault="00551E51">
      <w:pPr>
        <w:pStyle w:val="Standard"/>
        <w:rPr>
          <w:b/>
          <w:bCs/>
          <w:sz w:val="28"/>
          <w:szCs w:val="28"/>
        </w:rPr>
      </w:pPr>
    </w:p>
    <w:p w14:paraId="12BC8306" w14:textId="77777777" w:rsidR="00551E51" w:rsidRDefault="009258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Čemu bi v življenju vi rekli HVALA, NE?</w:t>
      </w:r>
    </w:p>
    <w:p w14:paraId="64FB27D0" w14:textId="77777777" w:rsidR="00551E51" w:rsidRDefault="00551E51">
      <w:pPr>
        <w:pStyle w:val="Standard"/>
        <w:rPr>
          <w:sz w:val="28"/>
          <w:szCs w:val="28"/>
        </w:rPr>
      </w:pPr>
    </w:p>
    <w:p w14:paraId="12333DF7" w14:textId="77777777" w:rsidR="00551E51" w:rsidRDefault="009258B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»Umetni preobrazbi. Tiste ženske, ki se plastično operirajo so mi ogabne in se jih izogibam.«</w:t>
      </w:r>
    </w:p>
    <w:p w14:paraId="52DCF9AE" w14:textId="77777777" w:rsidR="00551E51" w:rsidRDefault="00551E51">
      <w:pPr>
        <w:pStyle w:val="Standard"/>
        <w:rPr>
          <w:b/>
          <w:bCs/>
          <w:sz w:val="28"/>
          <w:szCs w:val="28"/>
        </w:rPr>
      </w:pPr>
    </w:p>
    <w:p w14:paraId="026376F6" w14:textId="77777777" w:rsidR="00551E51" w:rsidRDefault="00551E51">
      <w:pPr>
        <w:pStyle w:val="Standard"/>
        <w:rPr>
          <w:b/>
          <w:bCs/>
          <w:sz w:val="28"/>
          <w:szCs w:val="28"/>
        </w:rPr>
      </w:pPr>
    </w:p>
    <w:p w14:paraId="3CD75A50" w14:textId="77777777" w:rsidR="00551E51" w:rsidRDefault="00551E51">
      <w:pPr>
        <w:pStyle w:val="Standard"/>
        <w:rPr>
          <w:b/>
          <w:bCs/>
          <w:sz w:val="28"/>
          <w:szCs w:val="28"/>
        </w:rPr>
      </w:pPr>
    </w:p>
    <w:p w14:paraId="2CB08994" w14:textId="77777777" w:rsidR="00551E51" w:rsidRDefault="009258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Zakaj ste v enem obdobju zelo pogosto menjali barvo las?</w:t>
      </w:r>
    </w:p>
    <w:p w14:paraId="0B9ACD6F" w14:textId="77777777" w:rsidR="00551E51" w:rsidRDefault="00551E51">
      <w:pPr>
        <w:pStyle w:val="Standard"/>
        <w:rPr>
          <w:sz w:val="28"/>
          <w:szCs w:val="28"/>
        </w:rPr>
      </w:pPr>
    </w:p>
    <w:p w14:paraId="4CC7C68F" w14:textId="55ADA69E" w:rsidR="00551E51" w:rsidRDefault="009258B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»To sem delala zaradi prepoznavnosti. Ljudje so prihajali na koncert le zaradi mojih las.«</w:t>
      </w:r>
    </w:p>
    <w:p w14:paraId="27192E5F" w14:textId="77777777" w:rsidR="00551E51" w:rsidRDefault="00551E51">
      <w:pPr>
        <w:pStyle w:val="Standard"/>
        <w:rPr>
          <w:b/>
          <w:bCs/>
          <w:sz w:val="28"/>
          <w:szCs w:val="28"/>
        </w:rPr>
      </w:pPr>
    </w:p>
    <w:p w14:paraId="0C14C4DD" w14:textId="77777777" w:rsidR="00551E51" w:rsidRDefault="009258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»Hvala, da ste si vzela čas za najin prvi intervju.«</w:t>
      </w:r>
    </w:p>
    <w:p w14:paraId="13D0F74E" w14:textId="77777777" w:rsidR="00551E51" w:rsidRDefault="00551E51">
      <w:pPr>
        <w:pStyle w:val="Standard"/>
        <w:rPr>
          <w:sz w:val="28"/>
          <w:szCs w:val="28"/>
        </w:rPr>
      </w:pPr>
    </w:p>
    <w:p w14:paraId="52AC1479" w14:textId="77777777" w:rsidR="00551E51" w:rsidRDefault="009258BE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                Bor Jerman, 7.č</w:t>
      </w:r>
    </w:p>
    <w:sectPr w:rsidR="00551E5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EA39" w14:textId="77777777" w:rsidR="002C4657" w:rsidRDefault="009258BE">
      <w:r>
        <w:separator/>
      </w:r>
    </w:p>
  </w:endnote>
  <w:endnote w:type="continuationSeparator" w:id="0">
    <w:p w14:paraId="07B64D7D" w14:textId="77777777" w:rsidR="002C4657" w:rsidRDefault="0092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515" w14:textId="77777777" w:rsidR="002C4657" w:rsidRDefault="009258BE">
      <w:r>
        <w:rPr>
          <w:color w:val="000000"/>
        </w:rPr>
        <w:separator/>
      </w:r>
    </w:p>
  </w:footnote>
  <w:footnote w:type="continuationSeparator" w:id="0">
    <w:p w14:paraId="49E919AE" w14:textId="77777777" w:rsidR="002C4657" w:rsidRDefault="0092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51"/>
    <w:rsid w:val="002C4657"/>
    <w:rsid w:val="00551E51"/>
    <w:rsid w:val="0069113C"/>
    <w:rsid w:val="009258BE"/>
    <w:rsid w:val="00C6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7B38"/>
  <w15:docId w15:val="{14014E68-D6C4-4BCE-A623-E94645A6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FreeSans"/>
        <w:kern w:val="3"/>
        <w:sz w:val="24"/>
        <w:szCs w:val="24"/>
        <w:lang w:val="sl-SI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Mahne</dc:creator>
  <cp:lastModifiedBy>Barbara Mahne</cp:lastModifiedBy>
  <cp:revision>4</cp:revision>
  <cp:lastPrinted>2025-05-05T12:35:00Z</cp:lastPrinted>
  <dcterms:created xsi:type="dcterms:W3CDTF">2025-05-08T12:16:00Z</dcterms:created>
  <dcterms:modified xsi:type="dcterms:W3CDTF">2025-05-08T12:42:00Z</dcterms:modified>
</cp:coreProperties>
</file>